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4037" w14:textId="77777777" w:rsidR="00504222" w:rsidRPr="00DE22CB" w:rsidRDefault="00504222" w:rsidP="00504222">
      <w:pPr>
        <w:pStyle w:val="Pealkiri3"/>
        <w:numPr>
          <w:ilvl w:val="0"/>
          <w:numId w:val="0"/>
        </w:numPr>
        <w:spacing w:before="0" w:after="0"/>
        <w:ind w:left="720" w:hanging="720"/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>Vorm II – Volikiri</w:t>
      </w:r>
    </w:p>
    <w:p w14:paraId="1F52581F" w14:textId="77777777" w:rsidR="00504222" w:rsidRPr="00DE22CB" w:rsidRDefault="00504222" w:rsidP="00504222">
      <w:pPr>
        <w:rPr>
          <w:rFonts w:ascii="Arial" w:hAnsi="Arial" w:cs="Arial"/>
          <w:sz w:val="22"/>
          <w:szCs w:val="22"/>
        </w:rPr>
      </w:pPr>
    </w:p>
    <w:p w14:paraId="350B6472" w14:textId="77777777" w:rsidR="00504222" w:rsidRPr="00DE22CB" w:rsidRDefault="00A66035" w:rsidP="00504222">
      <w:pPr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 xml:space="preserve">Hankija: </w:t>
      </w:r>
      <w:r w:rsidR="00504222" w:rsidRPr="00DE22CB">
        <w:rPr>
          <w:rFonts w:ascii="Arial" w:hAnsi="Arial" w:cs="Arial"/>
          <w:sz w:val="22"/>
          <w:szCs w:val="22"/>
        </w:rPr>
        <w:t>Sotsiaalkindlustusamet</w:t>
      </w:r>
    </w:p>
    <w:p w14:paraId="11193253" w14:textId="337090AC" w:rsidR="00504222" w:rsidRPr="00DE22CB" w:rsidRDefault="00504222" w:rsidP="00504222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 xml:space="preserve">Riigihange: „Seksuaalvägivalda kogenud ohvrile standardiseeritud </w:t>
      </w:r>
      <w:r w:rsidR="00127073" w:rsidRPr="00DE22CB">
        <w:rPr>
          <w:rFonts w:ascii="Arial" w:hAnsi="Arial" w:cs="Arial"/>
          <w:sz w:val="22"/>
          <w:szCs w:val="22"/>
        </w:rPr>
        <w:t xml:space="preserve">seksuaalvägivalla kriisiabi </w:t>
      </w:r>
      <w:r w:rsidRPr="00DE22CB">
        <w:rPr>
          <w:rFonts w:ascii="Arial" w:hAnsi="Arial" w:cs="Arial"/>
          <w:sz w:val="22"/>
          <w:szCs w:val="22"/>
        </w:rPr>
        <w:t>teenuste osutamine“</w:t>
      </w:r>
    </w:p>
    <w:p w14:paraId="0EAC4384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1A6DCA0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 xml:space="preserve">Käesolevaga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4222" w:rsidRPr="00DE22CB" w14:paraId="0C09EEF1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860B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Pakkuja ärinimi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C60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4222" w:rsidRPr="00DE22CB" w14:paraId="3D779980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52A3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Registrikood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52C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4222" w:rsidRPr="00DE22CB" w14:paraId="7A5FAD2F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860A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Seaduslik esindaja (juhatuse liige)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C7F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FCA" w:rsidRPr="00DE22CB" w14:paraId="780B1A83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73D" w14:textId="77777777" w:rsidR="00495FCA" w:rsidRPr="00DE22CB" w:rsidRDefault="00495FCA" w:rsidP="0030332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Hanke osa number(</w:t>
            </w:r>
            <w:proofErr w:type="spellStart"/>
            <w:r w:rsidRPr="00DE22CB">
              <w:rPr>
                <w:rFonts w:ascii="Arial" w:hAnsi="Arial" w:cs="Arial"/>
                <w:b/>
                <w:sz w:val="22"/>
                <w:szCs w:val="22"/>
              </w:rPr>
              <w:t>rid</w:t>
            </w:r>
            <w:proofErr w:type="spellEnd"/>
            <w:r w:rsidRPr="00DE22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00B" w14:textId="77777777" w:rsidR="00495FCA" w:rsidRPr="00DE22CB" w:rsidRDefault="00495FCA" w:rsidP="0030332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050F98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6342BBD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b/>
          <w:sz w:val="22"/>
          <w:szCs w:val="22"/>
        </w:rPr>
        <w:t>volitab pakkuja nimel ja huvides füüsilist isikut:</w:t>
      </w:r>
      <w:r w:rsidRPr="00DE22C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04222" w:rsidRPr="00DE22CB" w14:paraId="136D57F8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C41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Nimi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51A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4222" w:rsidRPr="00DE22CB" w14:paraId="049D5E86" w14:textId="77777777" w:rsidTr="003033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908B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2CB">
              <w:rPr>
                <w:rFonts w:ascii="Arial" w:hAnsi="Arial" w:cs="Arial"/>
                <w:b/>
                <w:sz w:val="22"/>
                <w:szCs w:val="22"/>
              </w:rPr>
              <w:t>Isikukood või sünnikuupäev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154" w14:textId="77777777" w:rsidR="00504222" w:rsidRPr="00DE22CB" w:rsidRDefault="00504222" w:rsidP="00303323">
            <w:pPr>
              <w:spacing w:after="60"/>
              <w:ind w:righ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3FE757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9AB1F9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b/>
          <w:sz w:val="22"/>
          <w:szCs w:val="22"/>
        </w:rPr>
        <w:t>tegema eelnimetatud riigihankes kõiki riigihanke ning hankelepingu sõlmimise, kujundamise ja täitmisega seotud toiminguid</w:t>
      </w:r>
      <w:r w:rsidRPr="00DE22CB">
        <w:rPr>
          <w:rFonts w:ascii="Arial" w:hAnsi="Arial" w:cs="Arial"/>
          <w:sz w:val="22"/>
          <w:szCs w:val="22"/>
        </w:rPr>
        <w:t>, sealhulgas esitama või tagasi võtma pakkumust ja sõlmima hankelepingut.</w:t>
      </w:r>
    </w:p>
    <w:p w14:paraId="43AA6E3B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539FED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>Volikiri on ilma edasivolitamise õiguseta.</w:t>
      </w:r>
    </w:p>
    <w:p w14:paraId="2F2B46C7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A47078D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  <w:bookmarkStart w:id="0" w:name="_Hlk498022274"/>
      <w:r w:rsidRPr="00DE22CB">
        <w:rPr>
          <w:rFonts w:ascii="Arial" w:hAnsi="Arial" w:cs="Arial"/>
          <w:sz w:val="22"/>
          <w:szCs w:val="22"/>
        </w:rPr>
        <w:t xml:space="preserve">Volikiri kehtib kuni </w:t>
      </w:r>
      <w:r w:rsidR="00A66035" w:rsidRPr="00DE22CB">
        <w:rPr>
          <w:rFonts w:ascii="Arial" w:hAnsi="Arial" w:cs="Arial"/>
          <w:sz w:val="22"/>
          <w:szCs w:val="22"/>
        </w:rPr>
        <w:t>....................</w:t>
      </w:r>
      <w:r w:rsidRPr="00DE22CB">
        <w:rPr>
          <w:rFonts w:ascii="Arial" w:hAnsi="Arial" w:cs="Arial"/>
          <w:sz w:val="22"/>
          <w:szCs w:val="22"/>
        </w:rPr>
        <w:t>.</w:t>
      </w:r>
    </w:p>
    <w:bookmarkEnd w:id="0"/>
    <w:p w14:paraId="01F97C1A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B1A96AF" w14:textId="77777777" w:rsidR="00504222" w:rsidRPr="00DE22CB" w:rsidRDefault="00504222" w:rsidP="0050422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6139BFB" w14:textId="77777777" w:rsidR="00504222" w:rsidRPr="00DE22CB" w:rsidRDefault="00504222" w:rsidP="00504222">
      <w:pPr>
        <w:rPr>
          <w:rFonts w:ascii="Arial" w:hAnsi="Arial" w:cs="Arial"/>
          <w:sz w:val="22"/>
          <w:szCs w:val="22"/>
          <w:vertAlign w:val="superscript"/>
        </w:rPr>
      </w:pPr>
    </w:p>
    <w:p w14:paraId="5953C5F2" w14:textId="10900B59" w:rsidR="00504222" w:rsidRPr="00DE22CB" w:rsidRDefault="006B54B9" w:rsidP="00504222">
      <w:pPr>
        <w:rPr>
          <w:rFonts w:ascii="Arial" w:hAnsi="Arial" w:cs="Arial"/>
          <w:sz w:val="22"/>
          <w:szCs w:val="22"/>
        </w:rPr>
      </w:pPr>
      <w:r w:rsidRPr="00DE22CB">
        <w:rPr>
          <w:rFonts w:ascii="Arial" w:hAnsi="Arial" w:cs="Arial"/>
          <w:sz w:val="22"/>
          <w:szCs w:val="22"/>
        </w:rPr>
        <w:t>(a</w:t>
      </w:r>
      <w:r w:rsidR="00504222" w:rsidRPr="00DE22CB">
        <w:rPr>
          <w:rFonts w:ascii="Arial" w:hAnsi="Arial" w:cs="Arial"/>
          <w:sz w:val="22"/>
          <w:szCs w:val="22"/>
        </w:rPr>
        <w:t>llkirjastatud digitaalselt</w:t>
      </w:r>
      <w:r w:rsidRPr="00DE22CB">
        <w:rPr>
          <w:rFonts w:ascii="Arial" w:hAnsi="Arial" w:cs="Arial"/>
          <w:sz w:val="22"/>
          <w:szCs w:val="22"/>
        </w:rPr>
        <w:t>)</w:t>
      </w:r>
    </w:p>
    <w:p w14:paraId="7DDDC5FA" w14:textId="77777777" w:rsidR="00504222" w:rsidRPr="00DE22CB" w:rsidRDefault="00504222" w:rsidP="00504222">
      <w:pPr>
        <w:rPr>
          <w:rFonts w:ascii="Arial" w:eastAsiaTheme="minorHAnsi" w:hAnsi="Arial" w:cs="Arial"/>
          <w:sz w:val="22"/>
          <w:szCs w:val="22"/>
        </w:rPr>
      </w:pPr>
    </w:p>
    <w:p w14:paraId="40010BB2" w14:textId="77777777" w:rsidR="00A42620" w:rsidRPr="00DE22CB" w:rsidRDefault="00A42620" w:rsidP="00504222">
      <w:pPr>
        <w:spacing w:after="160" w:line="259" w:lineRule="auto"/>
        <w:rPr>
          <w:rFonts w:ascii="Arial" w:hAnsi="Arial" w:cs="Arial"/>
          <w:b/>
          <w:noProof/>
          <w:sz w:val="22"/>
          <w:szCs w:val="22"/>
        </w:rPr>
      </w:pPr>
    </w:p>
    <w:sectPr w:rsidR="00A42620" w:rsidRPr="00DE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3AAB"/>
    <w:multiLevelType w:val="multilevel"/>
    <w:tmpl w:val="8C9E1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22"/>
    <w:rsid w:val="00127073"/>
    <w:rsid w:val="0034341B"/>
    <w:rsid w:val="003577A5"/>
    <w:rsid w:val="00495FCA"/>
    <w:rsid w:val="00504222"/>
    <w:rsid w:val="006808EF"/>
    <w:rsid w:val="006B54B9"/>
    <w:rsid w:val="00945CAA"/>
    <w:rsid w:val="00A42620"/>
    <w:rsid w:val="00A66035"/>
    <w:rsid w:val="00C455A7"/>
    <w:rsid w:val="00C56CAE"/>
    <w:rsid w:val="00CC4DD2"/>
    <w:rsid w:val="00DE22CB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8C3B"/>
  <w15:chartTrackingRefBased/>
  <w15:docId w15:val="{DF39EA3E-5ADA-463D-B088-F3A6BF9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4222"/>
    <w:rPr>
      <w:rFonts w:ascii="Times New Roman" w:eastAsia="Times New Roman" w:hAnsi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50422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504222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Pealkiri4">
    <w:name w:val="heading 4"/>
    <w:basedOn w:val="Normaallaad"/>
    <w:next w:val="Normaallaad"/>
    <w:link w:val="Pealkiri4Mrk"/>
    <w:qFormat/>
    <w:rsid w:val="0050422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50422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50422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504222"/>
    <w:pPr>
      <w:numPr>
        <w:ilvl w:val="6"/>
        <w:numId w:val="1"/>
      </w:num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qFormat/>
    <w:rsid w:val="0050422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50422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5042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rsid w:val="0050422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5042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rsid w:val="0050422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50422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rsid w:val="00504222"/>
    <w:rPr>
      <w:rFonts w:ascii="Times New Roman" w:eastAsia="Times New Roman" w:hAnsi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rsid w:val="005042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rsid w:val="00504222"/>
    <w:rPr>
      <w:rFonts w:ascii="Arial" w:eastAsia="Times New Roman" w:hAnsi="Arial" w:cs="Arial"/>
      <w:sz w:val="22"/>
      <w:szCs w:val="22"/>
    </w:rPr>
  </w:style>
  <w:style w:type="table" w:styleId="Kontuurtabel">
    <w:name w:val="Table Grid"/>
    <w:basedOn w:val="Normaaltabel"/>
    <w:uiPriority w:val="59"/>
    <w:rsid w:val="00504222"/>
    <w:pPr>
      <w:ind w:right="-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Keete Janter</dc:creator>
  <cp:keywords/>
  <dc:description/>
  <cp:lastModifiedBy>Annika Silde</cp:lastModifiedBy>
  <cp:revision>2</cp:revision>
  <dcterms:created xsi:type="dcterms:W3CDTF">2023-07-18T09:04:00Z</dcterms:created>
  <dcterms:modified xsi:type="dcterms:W3CDTF">2023-07-18T09:04:00Z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594884142</vt:i4>
  </property>
  <property fmtid="{D5CDD505-2E9C-101B-9397-08002B2CF9AE}" pid="3" name="_NewReviewCycle">
    <vt:lpwstr/>
  </property>
  <property fmtid="{D5CDD505-2E9C-101B-9397-08002B2CF9AE}" pid="4" name="_EmailSubject">
    <vt:lpwstr>Seksuaalvägivalla kriisiabi hanke ettevalmistus - pakkumuskutse ja tehniline kirjeldus</vt:lpwstr>
  </property>
  <property fmtid="{D5CDD505-2E9C-101B-9397-08002B2CF9AE}" pid="5" name="_AuthorEmail">
    <vt:lpwstr>marge.magi@sotsiaalkindlustusamet.ee</vt:lpwstr>
  </property>
  <property fmtid="{D5CDD505-2E9C-101B-9397-08002B2CF9AE}" pid="6" name="_AuthorEmailDisplayName">
    <vt:lpwstr>Marge Mägi</vt:lpwstr>
  </property>
  <property fmtid="{D5CDD505-2E9C-101B-9397-08002B2CF9AE}" pid="7" name="_PreviousAdHocReviewCycleID">
    <vt:i4>602425909</vt:i4>
  </property>
  <property fmtid="{D5CDD505-2E9C-101B-9397-08002B2CF9AE}" pid="8" name="_ReviewingToolsShownOnce">
    <vt:lpwstr/>
  </property>
</Properties>
</file>